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28" w:rsidRPr="00133322" w:rsidRDefault="00935228" w:rsidP="00C042EF">
      <w:pPr>
        <w:jc w:val="center"/>
      </w:pPr>
      <w:r w:rsidRPr="00133322"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05pt;height:71.1pt" o:ole="">
            <v:imagedata r:id="rId6" o:title=""/>
          </v:shape>
          <o:OLEObject Type="Embed" ProgID="Word.Picture.8" ShapeID="_x0000_i1025" DrawAspect="Content" ObjectID="_1780415353" r:id="rId7"/>
        </w:object>
      </w:r>
    </w:p>
    <w:p w:rsidR="00935228" w:rsidRPr="00133322" w:rsidRDefault="00935228" w:rsidP="00BB6392"/>
    <w:p w:rsidR="00935228" w:rsidRPr="00C042EF" w:rsidRDefault="00935228" w:rsidP="00C042EF">
      <w:pPr>
        <w:jc w:val="center"/>
        <w:rPr>
          <w:b/>
        </w:rPr>
      </w:pPr>
      <w:r w:rsidRPr="00C042EF">
        <w:rPr>
          <w:b/>
        </w:rPr>
        <w:t>АДМИНИСТРАЦИЯ ТУРУХАНСКОГО СЕЛЬСОВЕТА</w:t>
      </w:r>
    </w:p>
    <w:p w:rsidR="00935228" w:rsidRPr="00C042EF" w:rsidRDefault="00631214" w:rsidP="00C042EF">
      <w:pPr>
        <w:jc w:val="center"/>
        <w:rPr>
          <w:b/>
        </w:rPr>
      </w:pPr>
      <w:r w:rsidRPr="00C042EF">
        <w:rPr>
          <w:b/>
        </w:rPr>
        <w:t xml:space="preserve">ТУРУХАНСКОГО РАЙОНА </w:t>
      </w:r>
      <w:r w:rsidR="00935228" w:rsidRPr="00C042EF">
        <w:rPr>
          <w:b/>
        </w:rPr>
        <w:t>КРАСНОЯРСКОГО КРАЯ</w:t>
      </w:r>
    </w:p>
    <w:p w:rsidR="00197B53" w:rsidRDefault="00197B53" w:rsidP="00C042EF">
      <w:pPr>
        <w:jc w:val="center"/>
        <w:rPr>
          <w:b/>
        </w:rPr>
      </w:pPr>
    </w:p>
    <w:p w:rsidR="00935228" w:rsidRPr="00C042EF" w:rsidRDefault="00935228" w:rsidP="00C042EF">
      <w:pPr>
        <w:jc w:val="center"/>
        <w:rPr>
          <w:b/>
        </w:rPr>
      </w:pPr>
      <w:proofErr w:type="gramStart"/>
      <w:r w:rsidRPr="00C042EF">
        <w:rPr>
          <w:b/>
        </w:rPr>
        <w:t>П</w:t>
      </w:r>
      <w:proofErr w:type="gramEnd"/>
      <w:r w:rsidRPr="00C042EF">
        <w:rPr>
          <w:b/>
        </w:rPr>
        <w:t xml:space="preserve"> О С Т А Н О В Л Е Н И Е</w:t>
      </w:r>
    </w:p>
    <w:p w:rsidR="00935228" w:rsidRPr="00C042EF" w:rsidRDefault="00935228" w:rsidP="00C042EF">
      <w:pPr>
        <w:jc w:val="center"/>
        <w:rPr>
          <w:b/>
        </w:rPr>
      </w:pPr>
      <w:bookmarkStart w:id="0" w:name="_GoBack"/>
      <w:bookmarkEnd w:id="0"/>
    </w:p>
    <w:tbl>
      <w:tblPr>
        <w:tblW w:w="10686" w:type="dxa"/>
        <w:tblLayout w:type="fixed"/>
        <w:tblLook w:val="01E0"/>
      </w:tblPr>
      <w:tblGrid>
        <w:gridCol w:w="2235"/>
        <w:gridCol w:w="5953"/>
        <w:gridCol w:w="2498"/>
      </w:tblGrid>
      <w:tr w:rsidR="00935228" w:rsidRPr="006F2978" w:rsidTr="003B22D0">
        <w:tc>
          <w:tcPr>
            <w:tcW w:w="2235" w:type="dxa"/>
          </w:tcPr>
          <w:p w:rsidR="00935228" w:rsidRPr="006F2978" w:rsidRDefault="00E36282" w:rsidP="00E36282">
            <w:r>
              <w:t>20</w:t>
            </w:r>
            <w:r w:rsidR="004B789F">
              <w:t>.0</w:t>
            </w:r>
            <w:r>
              <w:t>6</w:t>
            </w:r>
            <w:r w:rsidR="006F2978" w:rsidRPr="006F2978">
              <w:t>.202</w:t>
            </w:r>
            <w:r>
              <w:t>4</w:t>
            </w:r>
          </w:p>
        </w:tc>
        <w:tc>
          <w:tcPr>
            <w:tcW w:w="5953" w:type="dxa"/>
          </w:tcPr>
          <w:p w:rsidR="00935228" w:rsidRPr="006F2978" w:rsidRDefault="00935228" w:rsidP="00C042EF">
            <w:pPr>
              <w:ind w:firstLine="33"/>
              <w:jc w:val="center"/>
            </w:pPr>
            <w:r w:rsidRPr="006F2978">
              <w:t>с. Туруханск</w:t>
            </w:r>
          </w:p>
        </w:tc>
        <w:tc>
          <w:tcPr>
            <w:tcW w:w="2498" w:type="dxa"/>
          </w:tcPr>
          <w:p w:rsidR="00935228" w:rsidRPr="006F2978" w:rsidRDefault="006F2978" w:rsidP="00E36282">
            <w:r w:rsidRPr="006F2978">
              <w:t xml:space="preserve"> </w:t>
            </w:r>
            <w:r w:rsidR="00935228" w:rsidRPr="006F2978">
              <w:t>№</w:t>
            </w:r>
            <w:r w:rsidR="006A43E3" w:rsidRPr="006F2978">
              <w:t xml:space="preserve"> </w:t>
            </w:r>
            <w:r w:rsidR="00E36282">
              <w:t>44</w:t>
            </w:r>
            <w:r w:rsidR="003B22D0" w:rsidRPr="006F2978">
              <w:t xml:space="preserve"> </w:t>
            </w:r>
          </w:p>
        </w:tc>
      </w:tr>
    </w:tbl>
    <w:p w:rsidR="00E17D2C" w:rsidRDefault="00E17D2C" w:rsidP="00133322">
      <w:pPr>
        <w:pStyle w:val="ConsPlusTitle"/>
        <w:widowControl/>
        <w:jc w:val="both"/>
        <w:rPr>
          <w:sz w:val="28"/>
          <w:szCs w:val="28"/>
        </w:rPr>
      </w:pPr>
    </w:p>
    <w:p w:rsidR="001C3A81" w:rsidRPr="00C75EFB" w:rsidRDefault="00CE0C6F" w:rsidP="00133322">
      <w:pPr>
        <w:pStyle w:val="ConsPlusTitle"/>
        <w:widowControl/>
        <w:jc w:val="both"/>
        <w:rPr>
          <w:b w:val="0"/>
          <w:sz w:val="28"/>
          <w:szCs w:val="28"/>
        </w:rPr>
      </w:pPr>
      <w:r w:rsidRPr="00C75EFB">
        <w:rPr>
          <w:b w:val="0"/>
          <w:sz w:val="28"/>
          <w:szCs w:val="28"/>
        </w:rPr>
        <w:t>О внесени</w:t>
      </w:r>
      <w:r w:rsidR="00E45EC6" w:rsidRPr="00C75EFB">
        <w:rPr>
          <w:b w:val="0"/>
          <w:sz w:val="28"/>
          <w:szCs w:val="28"/>
        </w:rPr>
        <w:t>и</w:t>
      </w:r>
      <w:r w:rsidRPr="00C75EFB">
        <w:rPr>
          <w:b w:val="0"/>
          <w:sz w:val="28"/>
          <w:szCs w:val="28"/>
        </w:rPr>
        <w:t xml:space="preserve"> изменений в постановление </w:t>
      </w:r>
      <w:r w:rsidR="005B07C7">
        <w:rPr>
          <w:b w:val="0"/>
          <w:sz w:val="28"/>
          <w:szCs w:val="28"/>
        </w:rPr>
        <w:t>а</w:t>
      </w:r>
      <w:r w:rsidRPr="00C75EFB">
        <w:rPr>
          <w:b w:val="0"/>
          <w:sz w:val="28"/>
          <w:szCs w:val="28"/>
        </w:rPr>
        <w:t xml:space="preserve">дминистрации Туруханского сельсовета от </w:t>
      </w:r>
      <w:r w:rsidR="00E36282">
        <w:rPr>
          <w:b w:val="0"/>
          <w:sz w:val="28"/>
          <w:szCs w:val="28"/>
        </w:rPr>
        <w:t>06</w:t>
      </w:r>
      <w:r w:rsidR="00D22473">
        <w:rPr>
          <w:b w:val="0"/>
          <w:sz w:val="28"/>
          <w:szCs w:val="28"/>
        </w:rPr>
        <w:t>.</w:t>
      </w:r>
      <w:r w:rsidR="00E36282">
        <w:rPr>
          <w:b w:val="0"/>
          <w:sz w:val="28"/>
          <w:szCs w:val="28"/>
        </w:rPr>
        <w:t>09</w:t>
      </w:r>
      <w:r w:rsidR="00495460">
        <w:rPr>
          <w:b w:val="0"/>
          <w:sz w:val="28"/>
          <w:szCs w:val="28"/>
        </w:rPr>
        <w:t>.</w:t>
      </w:r>
      <w:r w:rsidRPr="00C75EFB">
        <w:rPr>
          <w:b w:val="0"/>
          <w:sz w:val="28"/>
          <w:szCs w:val="28"/>
        </w:rPr>
        <w:t>20</w:t>
      </w:r>
      <w:r w:rsidR="00D22473">
        <w:rPr>
          <w:b w:val="0"/>
          <w:sz w:val="28"/>
          <w:szCs w:val="28"/>
        </w:rPr>
        <w:t>2</w:t>
      </w:r>
      <w:r w:rsidR="00E36282">
        <w:rPr>
          <w:b w:val="0"/>
          <w:sz w:val="28"/>
          <w:szCs w:val="28"/>
        </w:rPr>
        <w:t>3</w:t>
      </w:r>
      <w:r w:rsidR="00351B59">
        <w:rPr>
          <w:b w:val="0"/>
          <w:sz w:val="28"/>
          <w:szCs w:val="28"/>
        </w:rPr>
        <w:t xml:space="preserve"> </w:t>
      </w:r>
      <w:r w:rsidR="00351B59" w:rsidRPr="00C75EFB">
        <w:rPr>
          <w:b w:val="0"/>
          <w:sz w:val="28"/>
          <w:szCs w:val="28"/>
        </w:rPr>
        <w:t>№</w:t>
      </w:r>
      <w:r w:rsidR="00495460">
        <w:rPr>
          <w:b w:val="0"/>
          <w:sz w:val="28"/>
          <w:szCs w:val="28"/>
        </w:rPr>
        <w:t xml:space="preserve"> </w:t>
      </w:r>
      <w:r w:rsidR="00E36282">
        <w:rPr>
          <w:b w:val="0"/>
          <w:sz w:val="28"/>
          <w:szCs w:val="28"/>
        </w:rPr>
        <w:t>73</w:t>
      </w:r>
      <w:r w:rsidR="00351B59" w:rsidRPr="00C75EFB">
        <w:rPr>
          <w:b w:val="0"/>
          <w:sz w:val="28"/>
          <w:szCs w:val="28"/>
        </w:rPr>
        <w:t xml:space="preserve"> </w:t>
      </w:r>
      <w:r w:rsidRPr="00C75EFB">
        <w:rPr>
          <w:b w:val="0"/>
          <w:sz w:val="28"/>
          <w:szCs w:val="28"/>
        </w:rPr>
        <w:t xml:space="preserve"> </w:t>
      </w:r>
      <w:r w:rsidR="0020115A" w:rsidRPr="00C75EFB">
        <w:rPr>
          <w:b w:val="0"/>
          <w:sz w:val="28"/>
          <w:szCs w:val="28"/>
        </w:rPr>
        <w:t>«</w:t>
      </w:r>
      <w:r w:rsidR="003B22D0" w:rsidRPr="00C75EFB">
        <w:rPr>
          <w:b w:val="0"/>
          <w:sz w:val="28"/>
          <w:szCs w:val="28"/>
        </w:rPr>
        <w:t>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20115A" w:rsidRPr="00C75EFB">
        <w:rPr>
          <w:b w:val="0"/>
          <w:sz w:val="28"/>
          <w:szCs w:val="28"/>
        </w:rPr>
        <w:t>»</w:t>
      </w:r>
    </w:p>
    <w:p w:rsidR="001C3A81" w:rsidRDefault="001C3A81" w:rsidP="00133322">
      <w:pPr>
        <w:pStyle w:val="ConsPlusTitle"/>
        <w:widowControl/>
        <w:jc w:val="both"/>
        <w:rPr>
          <w:sz w:val="28"/>
          <w:szCs w:val="28"/>
        </w:rPr>
      </w:pPr>
    </w:p>
    <w:p w:rsidR="006A43E3" w:rsidRDefault="00F57308" w:rsidP="00BB6392">
      <w:proofErr w:type="gramStart"/>
      <w:r w:rsidRPr="00B45279">
        <w:t xml:space="preserve">В соответствии с Жилищным </w:t>
      </w:r>
      <w:hyperlink r:id="rId8" w:history="1">
        <w:r w:rsidRPr="00B45279">
          <w:t>кодексом</w:t>
        </w:r>
      </w:hyperlink>
      <w:r w:rsidRPr="00B45279">
        <w:t xml:space="preserve"> Российской Федерации, Федеральным </w:t>
      </w:r>
      <w:hyperlink r:id="rId9" w:history="1">
        <w:r w:rsidRPr="00B45279">
          <w:t>законом</w:t>
        </w:r>
      </w:hyperlink>
      <w:r w:rsidRPr="00B45279">
        <w:t xml:space="preserve"> от 06.10.2003 № 131-ФЗ </w:t>
      </w:r>
      <w:r w:rsidR="005E1CD0">
        <w:t>«</w:t>
      </w:r>
      <w:r w:rsidRPr="00B45279">
        <w:t>Об общих принципах организации местного самоуправления в Российской Федерации</w:t>
      </w:r>
      <w:r w:rsidR="005E1CD0">
        <w:t>»</w:t>
      </w:r>
      <w:r w:rsidRPr="00B45279">
        <w:t xml:space="preserve">, Федеральным законом от 29.07.2017 №  217-ФЗ </w:t>
      </w:r>
      <w:r w:rsidR="005E1CD0">
        <w:t>«</w:t>
      </w:r>
      <w:r w:rsidRPr="00B45279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5E1CD0">
        <w:t>»</w:t>
      </w:r>
      <w:r w:rsidRPr="00B45279">
        <w:t xml:space="preserve">, </w:t>
      </w:r>
      <w:hyperlink r:id="rId10" w:history="1">
        <w:r w:rsidRPr="00B45279">
          <w:t>постановлением</w:t>
        </w:r>
      </w:hyperlink>
      <w:r w:rsidRPr="00B45279">
        <w:t xml:space="preserve"> Правительства Российской Федерации от 28.01.2006 № 47 </w:t>
      </w:r>
      <w:r w:rsidR="005E1CD0">
        <w:t>«</w:t>
      </w:r>
      <w:r w:rsidRPr="00B45279">
        <w:t>Об утверждении положения о признании помещения жилым помещением</w:t>
      </w:r>
      <w:proofErr w:type="gramEnd"/>
      <w:r w:rsidRPr="00B45279">
        <w:t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5E1CD0">
        <w:t>»</w:t>
      </w:r>
      <w:r w:rsidRPr="00B45279">
        <w:t>, руководствуясь ст. ст. 47, 50 Устава Туруханского сельсовета ПОСТАНОВЛЯЮ:</w:t>
      </w:r>
    </w:p>
    <w:p w:rsidR="000B5F5F" w:rsidRPr="00133322" w:rsidRDefault="000B5F5F" w:rsidP="00BB6392"/>
    <w:p w:rsidR="00536F06" w:rsidRDefault="00C54FD8" w:rsidP="00536F06">
      <w:pPr>
        <w:numPr>
          <w:ilvl w:val="0"/>
          <w:numId w:val="5"/>
        </w:numPr>
        <w:ind w:left="0" w:firstLine="709"/>
      </w:pPr>
      <w:r w:rsidRPr="0094046E">
        <w:t xml:space="preserve">Приложение № 1 к постановлению </w:t>
      </w:r>
      <w:r w:rsidR="005B07C7">
        <w:t>а</w:t>
      </w:r>
      <w:r w:rsidRPr="0094046E">
        <w:t>дминистра</w:t>
      </w:r>
      <w:r>
        <w:t xml:space="preserve">ции Туруханского сельсовета от </w:t>
      </w:r>
      <w:r w:rsidR="00E36282" w:rsidRPr="00E36282">
        <w:t>06.09.2023 № 73</w:t>
      </w:r>
      <w:r w:rsidR="005B07C7">
        <w:t xml:space="preserve"> </w:t>
      </w:r>
      <w:r>
        <w:t xml:space="preserve"> </w:t>
      </w:r>
      <w:r w:rsidRPr="0020115A">
        <w:t>«</w:t>
      </w:r>
      <w:r w:rsidRPr="00B45279">
        <w:t>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t>»</w:t>
      </w:r>
      <w:r w:rsidR="00D76E40">
        <w:t xml:space="preserve"> </w:t>
      </w:r>
      <w:r w:rsidR="00D76E40" w:rsidRPr="0094046E">
        <w:t>изложить в новой редакции, согласно приложению</w:t>
      </w:r>
      <w:r w:rsidR="00CD14A4">
        <w:t xml:space="preserve"> № 1</w:t>
      </w:r>
      <w:r w:rsidR="00D76E40" w:rsidRPr="0094046E">
        <w:t>.</w:t>
      </w:r>
    </w:p>
    <w:p w:rsidR="00E62D12" w:rsidRDefault="00E62D12" w:rsidP="00536F06">
      <w:pPr>
        <w:numPr>
          <w:ilvl w:val="0"/>
          <w:numId w:val="5"/>
        </w:numPr>
        <w:ind w:left="0" w:firstLine="709"/>
      </w:pPr>
      <w:proofErr w:type="gramStart"/>
      <w:r w:rsidRPr="00536F06">
        <w:t xml:space="preserve">Признать утратившим силу </w:t>
      </w:r>
      <w:r w:rsidR="00D35E5D" w:rsidRPr="00536F06">
        <w:t xml:space="preserve">постановление </w:t>
      </w:r>
      <w:r w:rsidR="00005F8F">
        <w:t>а</w:t>
      </w:r>
      <w:r w:rsidR="00D35E5D" w:rsidRPr="00536F06">
        <w:t xml:space="preserve">дминистрации Туруханского сельсовета </w:t>
      </w:r>
      <w:r w:rsidR="00E36282">
        <w:t xml:space="preserve">от </w:t>
      </w:r>
      <w:r w:rsidR="00E36282" w:rsidRPr="00E36282">
        <w:t>06.09.2023 № 73</w:t>
      </w:r>
      <w:r w:rsidR="00E36282">
        <w:t xml:space="preserve">  </w:t>
      </w:r>
      <w:r w:rsidR="00536F06">
        <w:t>«О внесении</w:t>
      </w:r>
      <w:r w:rsidR="00536F06" w:rsidRPr="00536F06">
        <w:t xml:space="preserve"> изменений в постановление </w:t>
      </w:r>
      <w:r w:rsidR="00005F8F">
        <w:t>а</w:t>
      </w:r>
      <w:r w:rsidR="00536F06" w:rsidRPr="00536F06">
        <w:t xml:space="preserve">дминистрации Туруханского сельсовета </w:t>
      </w:r>
      <w:r w:rsidR="00005F8F">
        <w:t>от 26.10.</w:t>
      </w:r>
      <w:r w:rsidR="00536F06" w:rsidRPr="00536F06">
        <w:t xml:space="preserve">2020 </w:t>
      </w:r>
      <w:r w:rsidR="00005F8F" w:rsidRPr="00536F06">
        <w:t xml:space="preserve">№70 </w:t>
      </w:r>
      <w:r w:rsidR="00536F06" w:rsidRPr="00536F06">
        <w:t>«О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End"/>
    </w:p>
    <w:p w:rsidR="00E03E30" w:rsidRDefault="009B6C3E" w:rsidP="00BB6392">
      <w:pPr>
        <w:numPr>
          <w:ilvl w:val="0"/>
          <w:numId w:val="5"/>
        </w:numPr>
        <w:ind w:left="0" w:firstLine="709"/>
      </w:pPr>
      <w:proofErr w:type="gramStart"/>
      <w:r>
        <w:t xml:space="preserve">Контроль </w:t>
      </w:r>
      <w:r w:rsidR="00AB1B2C" w:rsidRPr="00CF0B34">
        <w:t>за</w:t>
      </w:r>
      <w:proofErr w:type="gramEnd"/>
      <w:r w:rsidR="00AB1B2C" w:rsidRPr="00CF0B34">
        <w:t xml:space="preserve"> исполнением настоящего постановления</w:t>
      </w:r>
      <w:r>
        <w:t xml:space="preserve"> возложить на заместителя главы </w:t>
      </w:r>
      <w:r w:rsidR="00DA1B62">
        <w:t xml:space="preserve">Туруханского </w:t>
      </w:r>
      <w:r>
        <w:t>сельсовета по благоустройству и содержанию территории</w:t>
      </w:r>
      <w:r w:rsidR="006A5C3E">
        <w:t xml:space="preserve"> </w:t>
      </w:r>
      <w:r w:rsidR="00E36282">
        <w:t>Л.М. Черкасова</w:t>
      </w:r>
      <w:r w:rsidR="008B4D02">
        <w:t>.</w:t>
      </w:r>
    </w:p>
    <w:p w:rsidR="008B4D02" w:rsidRDefault="008B4D02" w:rsidP="008B4D02"/>
    <w:p w:rsidR="008B4D02" w:rsidRDefault="008B4D02" w:rsidP="008B4D02"/>
    <w:p w:rsidR="008B4D02" w:rsidRDefault="008B4D02" w:rsidP="008B4D02"/>
    <w:p w:rsidR="008B4D02" w:rsidRDefault="008B4D02" w:rsidP="008B4D02"/>
    <w:p w:rsidR="00F51652" w:rsidRPr="00E03E30" w:rsidRDefault="00E03E30" w:rsidP="00BB6392">
      <w:pPr>
        <w:numPr>
          <w:ilvl w:val="0"/>
          <w:numId w:val="5"/>
        </w:numPr>
        <w:ind w:left="0" w:firstLine="709"/>
      </w:pPr>
      <w:r w:rsidRPr="00E03E30">
        <w:t xml:space="preserve">Настоящее постановление вступает в силу со дня подписания, подлежит опубликованию в газете </w:t>
      </w:r>
      <w:r w:rsidR="00612E72" w:rsidRPr="00BC4680">
        <w:t>«</w:t>
      </w:r>
      <w:r w:rsidR="00612E72">
        <w:t>Наш Туруханск - Ведомости</w:t>
      </w:r>
      <w:r w:rsidR="00612E72" w:rsidRPr="00BC4680">
        <w:t>»</w:t>
      </w:r>
      <w:r w:rsidR="00612E72">
        <w:t xml:space="preserve"> </w:t>
      </w:r>
      <w:r w:rsidRPr="00E03E30">
        <w:t xml:space="preserve"> и  размещению в информационно - телекоммуникационной сети Интернет.</w:t>
      </w:r>
    </w:p>
    <w:p w:rsidR="00C06E4B" w:rsidRDefault="00C06E4B" w:rsidP="00BB6392"/>
    <w:p w:rsidR="00125BB8" w:rsidRDefault="00125BB8" w:rsidP="00BB6392"/>
    <w:p w:rsidR="005F69E6" w:rsidRDefault="005F69E6" w:rsidP="005F69E6">
      <w:pPr>
        <w:ind w:firstLine="0"/>
      </w:pPr>
    </w:p>
    <w:p w:rsidR="00545357" w:rsidRDefault="00F5491C" w:rsidP="005F69E6">
      <w:pPr>
        <w:ind w:firstLine="0"/>
      </w:pPr>
      <w:r>
        <w:t>Г</w:t>
      </w:r>
      <w:r w:rsidR="00133322">
        <w:t>лав</w:t>
      </w:r>
      <w:r>
        <w:t>а</w:t>
      </w:r>
      <w:r w:rsidR="00453B87" w:rsidRPr="00133322">
        <w:t xml:space="preserve"> Туруханского сельсовета</w:t>
      </w:r>
      <w:r w:rsidR="00133322">
        <w:tab/>
      </w:r>
      <w:r w:rsidR="00133322">
        <w:tab/>
      </w:r>
      <w:r w:rsidR="008B4D02">
        <w:tab/>
      </w:r>
      <w:r w:rsidR="005F69E6">
        <w:t xml:space="preserve">              </w:t>
      </w:r>
      <w:r w:rsidR="00D92D57">
        <w:tab/>
        <w:t xml:space="preserve">        </w:t>
      </w:r>
      <w:r w:rsidR="005F69E6">
        <w:t xml:space="preserve">   </w:t>
      </w:r>
      <w:r w:rsidR="008B4D02">
        <w:t xml:space="preserve"> </w:t>
      </w:r>
      <w:r>
        <w:t>А.А. Кленавичус</w:t>
      </w:r>
    </w:p>
    <w:p w:rsidR="00B817A2" w:rsidRDefault="00B817A2" w:rsidP="000531FB">
      <w:pPr>
        <w:ind w:firstLine="0"/>
      </w:pPr>
    </w:p>
    <w:p w:rsidR="00E866EF" w:rsidRPr="00E866EF" w:rsidRDefault="000531FB" w:rsidP="00071313">
      <w:pPr>
        <w:jc w:val="right"/>
      </w:pPr>
      <w:r>
        <w:br w:type="page"/>
      </w:r>
      <w:r w:rsidR="00E866EF" w:rsidRPr="00E866EF">
        <w:lastRenderedPageBreak/>
        <w:t>Приложение №1</w:t>
      </w:r>
    </w:p>
    <w:p w:rsidR="00E866EF" w:rsidRPr="00E866EF" w:rsidRDefault="00E866EF" w:rsidP="00071313">
      <w:pPr>
        <w:jc w:val="right"/>
      </w:pPr>
      <w:r w:rsidRPr="00E866EF">
        <w:t xml:space="preserve">к постановлению </w:t>
      </w:r>
      <w:r w:rsidR="00791374">
        <w:t>а</w:t>
      </w:r>
      <w:r w:rsidRPr="00E866EF">
        <w:t>дминистрации</w:t>
      </w:r>
    </w:p>
    <w:p w:rsidR="00E866EF" w:rsidRPr="00E866EF" w:rsidRDefault="00E866EF" w:rsidP="00071313">
      <w:pPr>
        <w:jc w:val="right"/>
      </w:pPr>
      <w:r w:rsidRPr="00E866EF">
        <w:t>Туруханского сельсовета</w:t>
      </w:r>
    </w:p>
    <w:p w:rsidR="00E866EF" w:rsidRPr="00E866EF" w:rsidRDefault="00E866EF" w:rsidP="00071313">
      <w:pPr>
        <w:jc w:val="right"/>
      </w:pPr>
      <w:r w:rsidRPr="00E866EF">
        <w:t xml:space="preserve">от </w:t>
      </w:r>
      <w:r w:rsidR="00E36282">
        <w:t>20</w:t>
      </w:r>
      <w:r w:rsidR="000D5DD3">
        <w:t>.0</w:t>
      </w:r>
      <w:r w:rsidR="00E36282">
        <w:t>6</w:t>
      </w:r>
      <w:r w:rsidR="000D5DD3">
        <w:t>.</w:t>
      </w:r>
      <w:r w:rsidRPr="00E866EF">
        <w:t>20</w:t>
      </w:r>
      <w:r w:rsidR="00CE415A">
        <w:t>2</w:t>
      </w:r>
      <w:r w:rsidR="00E36282">
        <w:t>4</w:t>
      </w:r>
      <w:r w:rsidRPr="00E866EF">
        <w:t xml:space="preserve">  №</w:t>
      </w:r>
      <w:r w:rsidR="0030342D">
        <w:t xml:space="preserve"> </w:t>
      </w:r>
      <w:r w:rsidR="00E36282">
        <w:t>44</w:t>
      </w:r>
    </w:p>
    <w:p w:rsidR="009B6C3E" w:rsidRDefault="009B6C3E" w:rsidP="00BB6392"/>
    <w:p w:rsidR="00E866EF" w:rsidRPr="00071313" w:rsidRDefault="00E866EF" w:rsidP="00071313">
      <w:pPr>
        <w:jc w:val="center"/>
        <w:rPr>
          <w:b/>
        </w:rPr>
      </w:pPr>
      <w:r w:rsidRPr="00071313">
        <w:rPr>
          <w:b/>
        </w:rPr>
        <w:t>Состав</w:t>
      </w:r>
    </w:p>
    <w:p w:rsidR="00E866EF" w:rsidRPr="00071313" w:rsidRDefault="00E866EF" w:rsidP="00115D6E">
      <w:pPr>
        <w:ind w:firstLine="0"/>
        <w:jc w:val="center"/>
        <w:rPr>
          <w:b/>
        </w:rPr>
      </w:pPr>
      <w:r w:rsidRPr="00071313">
        <w:rPr>
          <w:b/>
        </w:rPr>
        <w:t xml:space="preserve">Межведомственной комиссии </w:t>
      </w:r>
      <w:r w:rsidR="00115D6E">
        <w:rPr>
          <w:b/>
        </w:rPr>
        <w:t xml:space="preserve">по вопросам признания помещения </w:t>
      </w:r>
      <w:r w:rsidR="00ED3EE2" w:rsidRPr="00071313">
        <w:rPr>
          <w:b/>
        </w:rPr>
        <w:t>жилым</w:t>
      </w:r>
      <w:r w:rsidR="00115D6E">
        <w:rPr>
          <w:b/>
        </w:rPr>
        <w:t xml:space="preserve"> помещением</w:t>
      </w:r>
      <w:r w:rsidR="00ED3EE2" w:rsidRPr="00071313">
        <w:rPr>
          <w:b/>
        </w:rPr>
        <w:t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E866EF" w:rsidRPr="00595371" w:rsidRDefault="00E866EF" w:rsidP="00BB6392"/>
    <w:tbl>
      <w:tblPr>
        <w:tblW w:w="10562" w:type="dxa"/>
        <w:tblLook w:val="04A0"/>
      </w:tblPr>
      <w:tblGrid>
        <w:gridCol w:w="3369"/>
        <w:gridCol w:w="850"/>
        <w:gridCol w:w="6343"/>
      </w:tblGrid>
      <w:tr w:rsidR="00E866EF" w:rsidRPr="00595371" w:rsidTr="000531FB">
        <w:tc>
          <w:tcPr>
            <w:tcW w:w="3369" w:type="dxa"/>
            <w:shd w:val="clear" w:color="auto" w:fill="auto"/>
          </w:tcPr>
          <w:p w:rsidR="00E866EF" w:rsidRPr="00E866EF" w:rsidRDefault="00E36282" w:rsidP="00BB6392">
            <w:r>
              <w:t>Л.М. Черкасов</w:t>
            </w:r>
          </w:p>
        </w:tc>
        <w:tc>
          <w:tcPr>
            <w:tcW w:w="850" w:type="dxa"/>
            <w:shd w:val="clear" w:color="auto" w:fill="auto"/>
          </w:tcPr>
          <w:p w:rsidR="00E866EF" w:rsidRPr="00E866EF" w:rsidRDefault="00E866EF" w:rsidP="00BB6392"/>
        </w:tc>
        <w:tc>
          <w:tcPr>
            <w:tcW w:w="6343" w:type="dxa"/>
            <w:shd w:val="clear" w:color="auto" w:fill="auto"/>
          </w:tcPr>
          <w:p w:rsidR="00E866EF" w:rsidRPr="00E866EF" w:rsidRDefault="00BF7C74" w:rsidP="00BF7C74">
            <w:pPr>
              <w:ind w:firstLine="0"/>
            </w:pPr>
            <w:r>
              <w:t>З</w:t>
            </w:r>
            <w:r w:rsidR="00E866EF" w:rsidRPr="00E866EF">
              <w:t>аместитель главы</w:t>
            </w:r>
            <w:r>
              <w:t xml:space="preserve"> Туруханского</w:t>
            </w:r>
            <w:r w:rsidR="00E866EF" w:rsidRPr="00E866EF">
              <w:t xml:space="preserve"> сельсовета по благоустройству и содержанию территории,  председатель комиссии;</w:t>
            </w:r>
          </w:p>
        </w:tc>
      </w:tr>
      <w:tr w:rsidR="00E866EF" w:rsidRPr="00595371" w:rsidTr="000531FB">
        <w:tc>
          <w:tcPr>
            <w:tcW w:w="3369" w:type="dxa"/>
            <w:shd w:val="clear" w:color="auto" w:fill="auto"/>
          </w:tcPr>
          <w:p w:rsidR="00E866EF" w:rsidRPr="00E866EF" w:rsidRDefault="00E866EF" w:rsidP="00BB6392"/>
          <w:p w:rsidR="00E866EF" w:rsidRPr="00E866EF" w:rsidRDefault="00E36282" w:rsidP="00BB6392">
            <w:r>
              <w:t>Н.А. Юрьева</w:t>
            </w:r>
          </w:p>
        </w:tc>
        <w:tc>
          <w:tcPr>
            <w:tcW w:w="850" w:type="dxa"/>
            <w:shd w:val="clear" w:color="auto" w:fill="auto"/>
          </w:tcPr>
          <w:p w:rsidR="00E866EF" w:rsidRPr="00E866EF" w:rsidRDefault="00E866EF" w:rsidP="00BB6392"/>
        </w:tc>
        <w:tc>
          <w:tcPr>
            <w:tcW w:w="6343" w:type="dxa"/>
            <w:shd w:val="clear" w:color="auto" w:fill="auto"/>
          </w:tcPr>
          <w:p w:rsidR="00E866EF" w:rsidRPr="00E866EF" w:rsidRDefault="00E866EF" w:rsidP="00BF7C74">
            <w:pPr>
              <w:ind w:firstLine="0"/>
            </w:pPr>
          </w:p>
          <w:p w:rsidR="00E866EF" w:rsidRPr="00E866EF" w:rsidRDefault="00E36282" w:rsidP="00CD14A4">
            <w:pPr>
              <w:ind w:firstLine="0"/>
            </w:pPr>
            <w:r>
              <w:t>Начальник организационно-правового отдела</w:t>
            </w:r>
            <w:r w:rsidR="004F6A2B">
              <w:t xml:space="preserve"> администрации Туруханского сельсовета</w:t>
            </w:r>
            <w:r w:rsidR="00B97768" w:rsidRPr="00B97768">
              <w:t>, за</w:t>
            </w:r>
            <w:r w:rsidR="004F6A2B">
              <w:t>меститель председателя комиссии;</w:t>
            </w:r>
          </w:p>
        </w:tc>
      </w:tr>
      <w:tr w:rsidR="00E866EF" w:rsidRPr="00595371" w:rsidTr="000531FB">
        <w:tc>
          <w:tcPr>
            <w:tcW w:w="3369" w:type="dxa"/>
            <w:shd w:val="clear" w:color="auto" w:fill="auto"/>
          </w:tcPr>
          <w:p w:rsidR="00E866EF" w:rsidRPr="00E866EF" w:rsidRDefault="00E866EF" w:rsidP="00BB6392"/>
          <w:p w:rsidR="009B2429" w:rsidRDefault="00E36282" w:rsidP="009B2429">
            <w:r>
              <w:t xml:space="preserve">Г.Ю. </w:t>
            </w:r>
            <w:proofErr w:type="spellStart"/>
            <w:r>
              <w:t>Бихерт</w:t>
            </w:r>
            <w:proofErr w:type="spellEnd"/>
          </w:p>
          <w:p w:rsidR="00E866EF" w:rsidRPr="00E866EF" w:rsidRDefault="00E866EF" w:rsidP="00BB6392"/>
        </w:tc>
        <w:tc>
          <w:tcPr>
            <w:tcW w:w="850" w:type="dxa"/>
            <w:shd w:val="clear" w:color="auto" w:fill="auto"/>
          </w:tcPr>
          <w:p w:rsidR="00E866EF" w:rsidRPr="00E866EF" w:rsidRDefault="00E866EF" w:rsidP="00BB6392"/>
        </w:tc>
        <w:tc>
          <w:tcPr>
            <w:tcW w:w="6343" w:type="dxa"/>
            <w:shd w:val="clear" w:color="auto" w:fill="auto"/>
          </w:tcPr>
          <w:p w:rsidR="00E866EF" w:rsidRPr="00E866EF" w:rsidRDefault="00E866EF" w:rsidP="00BF7C74">
            <w:pPr>
              <w:ind w:firstLine="0"/>
            </w:pPr>
          </w:p>
          <w:p w:rsidR="00E866EF" w:rsidRPr="00E866EF" w:rsidRDefault="00E36282" w:rsidP="004770B5">
            <w:pPr>
              <w:ind w:firstLine="0"/>
            </w:pPr>
            <w:r>
              <w:t>Ведущий специалист</w:t>
            </w:r>
            <w:r w:rsidR="00CD14A4">
              <w:t xml:space="preserve"> </w:t>
            </w:r>
            <w:r w:rsidR="004770B5">
              <w:t xml:space="preserve">организационно-правового отдела </w:t>
            </w:r>
            <w:r w:rsidR="009B2429" w:rsidRPr="00A56CBA">
              <w:t>администрации Туруханского сельсовета Туруханского района Красноярского края</w:t>
            </w:r>
            <w:r w:rsidR="00166FFC">
              <w:t xml:space="preserve">, </w:t>
            </w:r>
            <w:r w:rsidR="00166FFC" w:rsidRPr="00595371">
              <w:t>секретарь комиссии</w:t>
            </w:r>
            <w:r w:rsidR="00E866EF" w:rsidRPr="00E866EF">
              <w:t>;</w:t>
            </w:r>
          </w:p>
        </w:tc>
      </w:tr>
      <w:tr w:rsidR="00E866EF" w:rsidRPr="00595371" w:rsidTr="009B2429">
        <w:tc>
          <w:tcPr>
            <w:tcW w:w="3369" w:type="dxa"/>
            <w:shd w:val="clear" w:color="auto" w:fill="auto"/>
          </w:tcPr>
          <w:p w:rsidR="00E866EF" w:rsidRPr="00E866EF" w:rsidRDefault="00E866EF" w:rsidP="00BB6392"/>
          <w:p w:rsidR="00E866EF" w:rsidRPr="00E866EF" w:rsidRDefault="00E866EF" w:rsidP="00BB6392">
            <w:r w:rsidRPr="00E866EF">
              <w:t>Члены комиссии:</w:t>
            </w:r>
          </w:p>
        </w:tc>
        <w:tc>
          <w:tcPr>
            <w:tcW w:w="850" w:type="dxa"/>
            <w:shd w:val="clear" w:color="auto" w:fill="auto"/>
          </w:tcPr>
          <w:p w:rsidR="00E866EF" w:rsidRPr="00E866EF" w:rsidRDefault="00E866EF" w:rsidP="00BB6392"/>
        </w:tc>
        <w:tc>
          <w:tcPr>
            <w:tcW w:w="6343" w:type="dxa"/>
            <w:shd w:val="clear" w:color="auto" w:fill="auto"/>
          </w:tcPr>
          <w:p w:rsidR="00E866EF" w:rsidRPr="00E866EF" w:rsidRDefault="00E866EF" w:rsidP="00BF7C74">
            <w:pPr>
              <w:ind w:firstLine="0"/>
            </w:pPr>
          </w:p>
        </w:tc>
      </w:tr>
      <w:tr w:rsidR="00E866EF" w:rsidRPr="00595371" w:rsidTr="009B2429">
        <w:tc>
          <w:tcPr>
            <w:tcW w:w="3369" w:type="dxa"/>
            <w:shd w:val="clear" w:color="auto" w:fill="auto"/>
          </w:tcPr>
          <w:p w:rsidR="00E866EF" w:rsidRDefault="00E70482" w:rsidP="00BB6392">
            <w:r>
              <w:t>Представитель</w:t>
            </w:r>
          </w:p>
          <w:p w:rsidR="00DA0496" w:rsidRDefault="00DA0496" w:rsidP="00BB6392"/>
          <w:p w:rsidR="009B2429" w:rsidRPr="00E866EF" w:rsidRDefault="009B2429" w:rsidP="00BB6392"/>
          <w:p w:rsidR="000C2E08" w:rsidRDefault="000C2E08" w:rsidP="001A103B"/>
          <w:p w:rsidR="00E866EF" w:rsidRPr="00E866EF" w:rsidRDefault="00E70482" w:rsidP="001A103B">
            <w:r w:rsidRPr="00E866EF">
              <w:t>Представитель</w:t>
            </w:r>
          </w:p>
        </w:tc>
        <w:tc>
          <w:tcPr>
            <w:tcW w:w="850" w:type="dxa"/>
            <w:shd w:val="clear" w:color="auto" w:fill="auto"/>
          </w:tcPr>
          <w:p w:rsidR="00E866EF" w:rsidRPr="00E866EF" w:rsidRDefault="00E866EF" w:rsidP="00BB6392"/>
        </w:tc>
        <w:tc>
          <w:tcPr>
            <w:tcW w:w="6343" w:type="dxa"/>
            <w:shd w:val="clear" w:color="auto" w:fill="auto"/>
          </w:tcPr>
          <w:p w:rsidR="00E866EF" w:rsidRDefault="00DA0496" w:rsidP="00BF7C74">
            <w:pPr>
              <w:ind w:firstLine="0"/>
            </w:pPr>
            <w:r w:rsidRPr="00B97768">
              <w:t xml:space="preserve">ОНД и </w:t>
            </w:r>
            <w:proofErr w:type="gramStart"/>
            <w:r w:rsidRPr="00B97768">
              <w:t>ПР</w:t>
            </w:r>
            <w:proofErr w:type="gramEnd"/>
            <w:r w:rsidRPr="00B97768">
              <w:t xml:space="preserve"> по Туруханскому району УНД и ПР ГУ МЧС России по Красноярскому краю (по согласованию)</w:t>
            </w:r>
          </w:p>
          <w:p w:rsidR="000C2E08" w:rsidRPr="00E866EF" w:rsidRDefault="000C2E08" w:rsidP="00BF7C74">
            <w:pPr>
              <w:ind w:firstLine="0"/>
            </w:pPr>
          </w:p>
          <w:p w:rsidR="00B77648" w:rsidRPr="00E866EF" w:rsidRDefault="00E866EF" w:rsidP="00BF7C74">
            <w:pPr>
              <w:ind w:firstLine="0"/>
            </w:pPr>
            <w:r w:rsidRPr="00E866EF">
              <w:t>ООО «ТуруханскЭнергоком» (по согласованию);</w:t>
            </w:r>
          </w:p>
        </w:tc>
      </w:tr>
      <w:tr w:rsidR="00B77648" w:rsidRPr="00595371" w:rsidTr="009B2429">
        <w:tc>
          <w:tcPr>
            <w:tcW w:w="3369" w:type="dxa"/>
            <w:shd w:val="clear" w:color="auto" w:fill="auto"/>
          </w:tcPr>
          <w:p w:rsidR="00B77648" w:rsidRPr="00E866EF" w:rsidRDefault="00B77648" w:rsidP="00BB6392"/>
        </w:tc>
        <w:tc>
          <w:tcPr>
            <w:tcW w:w="850" w:type="dxa"/>
            <w:shd w:val="clear" w:color="auto" w:fill="auto"/>
          </w:tcPr>
          <w:p w:rsidR="00B77648" w:rsidRPr="00E866EF" w:rsidRDefault="00B77648" w:rsidP="00BB6392"/>
        </w:tc>
        <w:tc>
          <w:tcPr>
            <w:tcW w:w="6343" w:type="dxa"/>
            <w:shd w:val="clear" w:color="auto" w:fill="auto"/>
          </w:tcPr>
          <w:p w:rsidR="00B77648" w:rsidRPr="00E866EF" w:rsidRDefault="00B77648" w:rsidP="00BF7C74">
            <w:pPr>
              <w:ind w:firstLine="0"/>
            </w:pPr>
          </w:p>
        </w:tc>
      </w:tr>
      <w:tr w:rsidR="00E866EF" w:rsidRPr="00595371" w:rsidTr="009B2429">
        <w:tc>
          <w:tcPr>
            <w:tcW w:w="3369" w:type="dxa"/>
            <w:shd w:val="clear" w:color="auto" w:fill="auto"/>
          </w:tcPr>
          <w:p w:rsidR="00E866EF" w:rsidRPr="005E460A" w:rsidRDefault="00E70482" w:rsidP="00BB6392">
            <w:pPr>
              <w:rPr>
                <w:highlight w:val="lightGray"/>
              </w:rPr>
            </w:pPr>
            <w:r w:rsidRPr="00E866EF">
              <w:t>Представитель</w:t>
            </w:r>
          </w:p>
        </w:tc>
        <w:tc>
          <w:tcPr>
            <w:tcW w:w="850" w:type="dxa"/>
            <w:shd w:val="clear" w:color="auto" w:fill="auto"/>
          </w:tcPr>
          <w:p w:rsidR="00E866EF" w:rsidRPr="005E460A" w:rsidRDefault="00E866EF" w:rsidP="00BB6392">
            <w:pPr>
              <w:rPr>
                <w:highlight w:val="lightGray"/>
              </w:rPr>
            </w:pPr>
          </w:p>
        </w:tc>
        <w:tc>
          <w:tcPr>
            <w:tcW w:w="6343" w:type="dxa"/>
            <w:shd w:val="clear" w:color="auto" w:fill="auto"/>
          </w:tcPr>
          <w:p w:rsidR="00E866EF" w:rsidRPr="005E460A" w:rsidRDefault="00B77648" w:rsidP="00BF7C74">
            <w:pPr>
              <w:ind w:firstLine="0"/>
              <w:rPr>
                <w:highlight w:val="lightGray"/>
              </w:rPr>
            </w:pPr>
            <w:r w:rsidRPr="00E866EF">
              <w:t>ООО «</w:t>
            </w:r>
            <w:proofErr w:type="spellStart"/>
            <w:r w:rsidR="008B78BD">
              <w:t>Туруханск</w:t>
            </w:r>
            <w:r w:rsidR="00B32136">
              <w:t>-</w:t>
            </w:r>
            <w:r>
              <w:t>Жилсервис</w:t>
            </w:r>
            <w:proofErr w:type="spellEnd"/>
            <w:r w:rsidRPr="00E866EF">
              <w:t>» (по согласованию</w:t>
            </w:r>
            <w:r w:rsidRPr="00B77648">
              <w:t>)</w:t>
            </w:r>
            <w:r w:rsidR="00E866EF" w:rsidRPr="00B77648">
              <w:t>;</w:t>
            </w:r>
          </w:p>
        </w:tc>
      </w:tr>
      <w:tr w:rsidR="00E866EF" w:rsidRPr="00595371" w:rsidTr="009B2429">
        <w:tc>
          <w:tcPr>
            <w:tcW w:w="3369" w:type="dxa"/>
            <w:shd w:val="clear" w:color="auto" w:fill="auto"/>
          </w:tcPr>
          <w:p w:rsidR="00E866EF" w:rsidRPr="00E866EF" w:rsidRDefault="00E866EF" w:rsidP="00BB6392"/>
          <w:p w:rsidR="00C06E4B" w:rsidRDefault="000C2E08" w:rsidP="00BB6392">
            <w:r w:rsidRPr="00E866EF">
              <w:t>Представитель</w:t>
            </w:r>
            <w:r>
              <w:t xml:space="preserve"> </w:t>
            </w:r>
          </w:p>
          <w:p w:rsidR="00C06E4B" w:rsidRDefault="00C06E4B" w:rsidP="00BB6392"/>
          <w:p w:rsidR="00C06E4B" w:rsidRDefault="00C06E4B" w:rsidP="00BB6392"/>
          <w:p w:rsidR="00DA0496" w:rsidRDefault="00DA0496" w:rsidP="00DA0496">
            <w:pPr>
              <w:ind w:firstLine="0"/>
            </w:pPr>
          </w:p>
          <w:p w:rsidR="00C06E4B" w:rsidRPr="00E866EF" w:rsidRDefault="000C2E08" w:rsidP="00BB6392">
            <w:r w:rsidRPr="00E866EF">
              <w:t>Представитель</w:t>
            </w:r>
          </w:p>
        </w:tc>
        <w:tc>
          <w:tcPr>
            <w:tcW w:w="850" w:type="dxa"/>
            <w:shd w:val="clear" w:color="auto" w:fill="auto"/>
          </w:tcPr>
          <w:p w:rsidR="00E866EF" w:rsidRPr="00E866EF" w:rsidRDefault="00E866EF" w:rsidP="00BB6392"/>
        </w:tc>
        <w:tc>
          <w:tcPr>
            <w:tcW w:w="6343" w:type="dxa"/>
            <w:shd w:val="clear" w:color="auto" w:fill="auto"/>
          </w:tcPr>
          <w:p w:rsidR="00E866EF" w:rsidRPr="00E866EF" w:rsidRDefault="00E866EF" w:rsidP="00BF7C74">
            <w:pPr>
              <w:ind w:firstLine="0"/>
            </w:pPr>
          </w:p>
          <w:p w:rsidR="00C06E4B" w:rsidRDefault="00084EB7" w:rsidP="00BF7C74">
            <w:pPr>
              <w:ind w:firstLine="0"/>
            </w:pPr>
            <w:r>
              <w:t>Территориальный отдел</w:t>
            </w:r>
            <w:r w:rsidR="00C06E4B">
              <w:t xml:space="preserve"> Управления Роспотребнадзора по Красноярскому краю в Туруханском районе</w:t>
            </w:r>
            <w:r w:rsidR="00125BB8">
              <w:t xml:space="preserve"> </w:t>
            </w:r>
            <w:r w:rsidR="00125BB8" w:rsidRPr="00E866EF">
              <w:t>(по согласованию);</w:t>
            </w:r>
          </w:p>
          <w:p w:rsidR="00C06E4B" w:rsidRDefault="00C06E4B" w:rsidP="00BF7C74">
            <w:pPr>
              <w:ind w:firstLine="0"/>
            </w:pPr>
          </w:p>
          <w:p w:rsidR="00C06E4B" w:rsidRPr="00E866EF" w:rsidRDefault="00084EB7" w:rsidP="00BF7C74">
            <w:pPr>
              <w:ind w:firstLine="0"/>
            </w:pPr>
            <w:r>
              <w:t>Филиал</w:t>
            </w:r>
            <w:r w:rsidR="00545357">
              <w:t xml:space="preserve"> ФБУЗ «Центр гигиены и эпидемиологии в Красноярском крае» в Туруханском районе</w:t>
            </w:r>
            <w:r w:rsidR="00125BB8">
              <w:t xml:space="preserve"> </w:t>
            </w:r>
            <w:r w:rsidR="00125BB8" w:rsidRPr="00E866EF">
              <w:t>(по согласованию)</w:t>
            </w:r>
            <w:r w:rsidR="00125BB8">
              <w:t>.</w:t>
            </w:r>
          </w:p>
        </w:tc>
      </w:tr>
    </w:tbl>
    <w:p w:rsidR="000531FB" w:rsidRDefault="000531FB" w:rsidP="00BB6392"/>
    <w:p w:rsidR="00C83F44" w:rsidRDefault="00C83F44" w:rsidP="009B2429">
      <w:pPr>
        <w:ind w:firstLine="0"/>
        <w:rPr>
          <w:rFonts w:eastAsia="Arial Unicode MS"/>
        </w:rPr>
      </w:pPr>
    </w:p>
    <w:p w:rsidR="00C83F44" w:rsidRPr="00E866EF" w:rsidRDefault="00C83F44" w:rsidP="00BB6392"/>
    <w:sectPr w:rsidR="00C83F44" w:rsidRPr="00E866EF" w:rsidSect="00CC7CAE">
      <w:pgSz w:w="11906" w:h="16838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E7155"/>
    <w:multiLevelType w:val="multilevel"/>
    <w:tmpl w:val="ECAC39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42933F95"/>
    <w:multiLevelType w:val="hybridMultilevel"/>
    <w:tmpl w:val="97A665DA"/>
    <w:lvl w:ilvl="0" w:tplc="3BAA4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046B94"/>
    <w:multiLevelType w:val="hybridMultilevel"/>
    <w:tmpl w:val="F8DE191E"/>
    <w:lvl w:ilvl="0" w:tplc="23C0F970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780296"/>
    <w:multiLevelType w:val="hybridMultilevel"/>
    <w:tmpl w:val="540A9BDC"/>
    <w:lvl w:ilvl="0" w:tplc="397A4BC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272DF0"/>
    <w:rsid w:val="00005F8F"/>
    <w:rsid w:val="00010E1C"/>
    <w:rsid w:val="00015E03"/>
    <w:rsid w:val="000304F6"/>
    <w:rsid w:val="0003471F"/>
    <w:rsid w:val="00044090"/>
    <w:rsid w:val="000531FB"/>
    <w:rsid w:val="00070F5B"/>
    <w:rsid w:val="00071313"/>
    <w:rsid w:val="000831A2"/>
    <w:rsid w:val="00084EB7"/>
    <w:rsid w:val="000B288C"/>
    <w:rsid w:val="000B5F5F"/>
    <w:rsid w:val="000B7578"/>
    <w:rsid w:val="000C2E08"/>
    <w:rsid w:val="000D5DD3"/>
    <w:rsid w:val="000F1F57"/>
    <w:rsid w:val="00115D6E"/>
    <w:rsid w:val="00124A80"/>
    <w:rsid w:val="00125BB8"/>
    <w:rsid w:val="00133322"/>
    <w:rsid w:val="00154457"/>
    <w:rsid w:val="001636EA"/>
    <w:rsid w:val="001648E8"/>
    <w:rsid w:val="00166FFC"/>
    <w:rsid w:val="00167398"/>
    <w:rsid w:val="00172B8D"/>
    <w:rsid w:val="00197B53"/>
    <w:rsid w:val="001A103B"/>
    <w:rsid w:val="001A31C2"/>
    <w:rsid w:val="001B0641"/>
    <w:rsid w:val="001B524C"/>
    <w:rsid w:val="001C3A81"/>
    <w:rsid w:val="001C6E1A"/>
    <w:rsid w:val="001D0FBC"/>
    <w:rsid w:val="001E1AE1"/>
    <w:rsid w:val="001E263E"/>
    <w:rsid w:val="001E52F6"/>
    <w:rsid w:val="001E671E"/>
    <w:rsid w:val="001E7838"/>
    <w:rsid w:val="001F4876"/>
    <w:rsid w:val="001F6AFC"/>
    <w:rsid w:val="0020115A"/>
    <w:rsid w:val="00211D65"/>
    <w:rsid w:val="00221CD2"/>
    <w:rsid w:val="00233949"/>
    <w:rsid w:val="002359FA"/>
    <w:rsid w:val="002374C9"/>
    <w:rsid w:val="00257C4F"/>
    <w:rsid w:val="00272DF0"/>
    <w:rsid w:val="0028202D"/>
    <w:rsid w:val="00286043"/>
    <w:rsid w:val="00293FC7"/>
    <w:rsid w:val="0029445F"/>
    <w:rsid w:val="00295854"/>
    <w:rsid w:val="002B2013"/>
    <w:rsid w:val="002C3B19"/>
    <w:rsid w:val="002D431E"/>
    <w:rsid w:val="002F4B8E"/>
    <w:rsid w:val="002F6821"/>
    <w:rsid w:val="0030342D"/>
    <w:rsid w:val="003044E0"/>
    <w:rsid w:val="00336970"/>
    <w:rsid w:val="003411DE"/>
    <w:rsid w:val="00347821"/>
    <w:rsid w:val="00347C6D"/>
    <w:rsid w:val="00351B59"/>
    <w:rsid w:val="0036302D"/>
    <w:rsid w:val="003743FF"/>
    <w:rsid w:val="00375213"/>
    <w:rsid w:val="003934CC"/>
    <w:rsid w:val="00395A7C"/>
    <w:rsid w:val="00395C1F"/>
    <w:rsid w:val="003A1BCF"/>
    <w:rsid w:val="003B22D0"/>
    <w:rsid w:val="003B74C8"/>
    <w:rsid w:val="003B763F"/>
    <w:rsid w:val="003C70A2"/>
    <w:rsid w:val="003D1C26"/>
    <w:rsid w:val="003E4C4E"/>
    <w:rsid w:val="003E7E6A"/>
    <w:rsid w:val="003E7F51"/>
    <w:rsid w:val="003F1B42"/>
    <w:rsid w:val="003F35AB"/>
    <w:rsid w:val="003F773F"/>
    <w:rsid w:val="0040159E"/>
    <w:rsid w:val="00430CFB"/>
    <w:rsid w:val="00453172"/>
    <w:rsid w:val="00453B87"/>
    <w:rsid w:val="00467169"/>
    <w:rsid w:val="0047279B"/>
    <w:rsid w:val="004770B5"/>
    <w:rsid w:val="004832C6"/>
    <w:rsid w:val="00491012"/>
    <w:rsid w:val="00493DEF"/>
    <w:rsid w:val="00494848"/>
    <w:rsid w:val="00495460"/>
    <w:rsid w:val="00496E31"/>
    <w:rsid w:val="004A3C1D"/>
    <w:rsid w:val="004A3F41"/>
    <w:rsid w:val="004B536C"/>
    <w:rsid w:val="004B789F"/>
    <w:rsid w:val="004D4653"/>
    <w:rsid w:val="004E11DA"/>
    <w:rsid w:val="004E4827"/>
    <w:rsid w:val="004F6A2B"/>
    <w:rsid w:val="00500C6B"/>
    <w:rsid w:val="005111B8"/>
    <w:rsid w:val="00517760"/>
    <w:rsid w:val="00522165"/>
    <w:rsid w:val="0052461E"/>
    <w:rsid w:val="00527393"/>
    <w:rsid w:val="00530C76"/>
    <w:rsid w:val="00536F06"/>
    <w:rsid w:val="00542C35"/>
    <w:rsid w:val="00545357"/>
    <w:rsid w:val="0054665F"/>
    <w:rsid w:val="00546BFC"/>
    <w:rsid w:val="00570B55"/>
    <w:rsid w:val="00585468"/>
    <w:rsid w:val="00597E33"/>
    <w:rsid w:val="00597FBA"/>
    <w:rsid w:val="005B07C7"/>
    <w:rsid w:val="005B205C"/>
    <w:rsid w:val="005B5517"/>
    <w:rsid w:val="005D6A70"/>
    <w:rsid w:val="005D7124"/>
    <w:rsid w:val="005E1CD0"/>
    <w:rsid w:val="005E460A"/>
    <w:rsid w:val="005F69E6"/>
    <w:rsid w:val="00603CB9"/>
    <w:rsid w:val="00612E72"/>
    <w:rsid w:val="0061708D"/>
    <w:rsid w:val="00630DAD"/>
    <w:rsid w:val="00631214"/>
    <w:rsid w:val="00637CEB"/>
    <w:rsid w:val="006404EB"/>
    <w:rsid w:val="0065756C"/>
    <w:rsid w:val="0066423D"/>
    <w:rsid w:val="006745B9"/>
    <w:rsid w:val="00675F35"/>
    <w:rsid w:val="006924F6"/>
    <w:rsid w:val="006A3EF2"/>
    <w:rsid w:val="006A43E3"/>
    <w:rsid w:val="006A5C3E"/>
    <w:rsid w:val="006B28F8"/>
    <w:rsid w:val="006B4E54"/>
    <w:rsid w:val="006B60E4"/>
    <w:rsid w:val="006C49EB"/>
    <w:rsid w:val="006C4BEB"/>
    <w:rsid w:val="006C5021"/>
    <w:rsid w:val="006C64F4"/>
    <w:rsid w:val="006D105B"/>
    <w:rsid w:val="006D2170"/>
    <w:rsid w:val="006E0A6F"/>
    <w:rsid w:val="006E2418"/>
    <w:rsid w:val="006F2978"/>
    <w:rsid w:val="00706A53"/>
    <w:rsid w:val="007134BB"/>
    <w:rsid w:val="00734CE2"/>
    <w:rsid w:val="007407F8"/>
    <w:rsid w:val="00741E45"/>
    <w:rsid w:val="00745D5E"/>
    <w:rsid w:val="0076108E"/>
    <w:rsid w:val="007652F8"/>
    <w:rsid w:val="007903F2"/>
    <w:rsid w:val="00791374"/>
    <w:rsid w:val="00794A56"/>
    <w:rsid w:val="007C0146"/>
    <w:rsid w:val="007E0C87"/>
    <w:rsid w:val="007E3630"/>
    <w:rsid w:val="007E4AE0"/>
    <w:rsid w:val="00800780"/>
    <w:rsid w:val="008027D6"/>
    <w:rsid w:val="008159DF"/>
    <w:rsid w:val="00851132"/>
    <w:rsid w:val="00855DD5"/>
    <w:rsid w:val="00871489"/>
    <w:rsid w:val="0088080B"/>
    <w:rsid w:val="00885E66"/>
    <w:rsid w:val="00892190"/>
    <w:rsid w:val="0089228A"/>
    <w:rsid w:val="00894A14"/>
    <w:rsid w:val="008B29B7"/>
    <w:rsid w:val="008B35D2"/>
    <w:rsid w:val="008B4D02"/>
    <w:rsid w:val="008B5CC6"/>
    <w:rsid w:val="008B78BD"/>
    <w:rsid w:val="008B7E71"/>
    <w:rsid w:val="008C3D71"/>
    <w:rsid w:val="008E707B"/>
    <w:rsid w:val="008E7727"/>
    <w:rsid w:val="008F679C"/>
    <w:rsid w:val="00915284"/>
    <w:rsid w:val="009175FC"/>
    <w:rsid w:val="00933864"/>
    <w:rsid w:val="00935228"/>
    <w:rsid w:val="00973BEC"/>
    <w:rsid w:val="009B2429"/>
    <w:rsid w:val="009B5880"/>
    <w:rsid w:val="009B6C3E"/>
    <w:rsid w:val="009D390F"/>
    <w:rsid w:val="009F2026"/>
    <w:rsid w:val="00A10DD2"/>
    <w:rsid w:val="00A16CF0"/>
    <w:rsid w:val="00A24171"/>
    <w:rsid w:val="00A27D22"/>
    <w:rsid w:val="00A40D76"/>
    <w:rsid w:val="00A4651D"/>
    <w:rsid w:val="00A50A9A"/>
    <w:rsid w:val="00A56CBA"/>
    <w:rsid w:val="00A63D9C"/>
    <w:rsid w:val="00A769CC"/>
    <w:rsid w:val="00A86935"/>
    <w:rsid w:val="00A9140F"/>
    <w:rsid w:val="00AA0907"/>
    <w:rsid w:val="00AA4CDE"/>
    <w:rsid w:val="00AB1B2C"/>
    <w:rsid w:val="00AB352D"/>
    <w:rsid w:val="00AB63A7"/>
    <w:rsid w:val="00AD3AC5"/>
    <w:rsid w:val="00B1229C"/>
    <w:rsid w:val="00B32136"/>
    <w:rsid w:val="00B43AE1"/>
    <w:rsid w:val="00B50D13"/>
    <w:rsid w:val="00B7486F"/>
    <w:rsid w:val="00B77648"/>
    <w:rsid w:val="00B817A2"/>
    <w:rsid w:val="00B94F35"/>
    <w:rsid w:val="00B955E7"/>
    <w:rsid w:val="00B97768"/>
    <w:rsid w:val="00BA1988"/>
    <w:rsid w:val="00BA497A"/>
    <w:rsid w:val="00BB1A3E"/>
    <w:rsid w:val="00BB6392"/>
    <w:rsid w:val="00BE6112"/>
    <w:rsid w:val="00BF7C74"/>
    <w:rsid w:val="00C042EF"/>
    <w:rsid w:val="00C06E4B"/>
    <w:rsid w:val="00C11D06"/>
    <w:rsid w:val="00C14CF6"/>
    <w:rsid w:val="00C22555"/>
    <w:rsid w:val="00C35F92"/>
    <w:rsid w:val="00C54A2E"/>
    <w:rsid w:val="00C54FD8"/>
    <w:rsid w:val="00C60647"/>
    <w:rsid w:val="00C75EFB"/>
    <w:rsid w:val="00C83F44"/>
    <w:rsid w:val="00C858AE"/>
    <w:rsid w:val="00C8597A"/>
    <w:rsid w:val="00C87EBB"/>
    <w:rsid w:val="00CA3A1F"/>
    <w:rsid w:val="00CC7CAE"/>
    <w:rsid w:val="00CD14A4"/>
    <w:rsid w:val="00CD72C0"/>
    <w:rsid w:val="00CE0C6F"/>
    <w:rsid w:val="00CE415A"/>
    <w:rsid w:val="00CF0B34"/>
    <w:rsid w:val="00D07B14"/>
    <w:rsid w:val="00D1645B"/>
    <w:rsid w:val="00D22473"/>
    <w:rsid w:val="00D31510"/>
    <w:rsid w:val="00D32985"/>
    <w:rsid w:val="00D35856"/>
    <w:rsid w:val="00D35E5D"/>
    <w:rsid w:val="00D37057"/>
    <w:rsid w:val="00D40039"/>
    <w:rsid w:val="00D401B9"/>
    <w:rsid w:val="00D460EF"/>
    <w:rsid w:val="00D471BD"/>
    <w:rsid w:val="00D47ED6"/>
    <w:rsid w:val="00D726DA"/>
    <w:rsid w:val="00D76E40"/>
    <w:rsid w:val="00D92D57"/>
    <w:rsid w:val="00DA0496"/>
    <w:rsid w:val="00DA142B"/>
    <w:rsid w:val="00DA1B62"/>
    <w:rsid w:val="00DA783C"/>
    <w:rsid w:val="00DA7BAD"/>
    <w:rsid w:val="00DB0FEE"/>
    <w:rsid w:val="00DB7971"/>
    <w:rsid w:val="00DC168C"/>
    <w:rsid w:val="00DD3903"/>
    <w:rsid w:val="00DE19EC"/>
    <w:rsid w:val="00E03E30"/>
    <w:rsid w:val="00E17D2C"/>
    <w:rsid w:val="00E3011A"/>
    <w:rsid w:val="00E36282"/>
    <w:rsid w:val="00E43186"/>
    <w:rsid w:val="00E434F4"/>
    <w:rsid w:val="00E45EC6"/>
    <w:rsid w:val="00E46852"/>
    <w:rsid w:val="00E500A8"/>
    <w:rsid w:val="00E5678E"/>
    <w:rsid w:val="00E61B5D"/>
    <w:rsid w:val="00E62D12"/>
    <w:rsid w:val="00E70482"/>
    <w:rsid w:val="00E85EA1"/>
    <w:rsid w:val="00E866EF"/>
    <w:rsid w:val="00E932DD"/>
    <w:rsid w:val="00EA12D4"/>
    <w:rsid w:val="00EC4407"/>
    <w:rsid w:val="00ED3EE2"/>
    <w:rsid w:val="00EE659B"/>
    <w:rsid w:val="00EF59CB"/>
    <w:rsid w:val="00F21CD6"/>
    <w:rsid w:val="00F37B84"/>
    <w:rsid w:val="00F46428"/>
    <w:rsid w:val="00F51652"/>
    <w:rsid w:val="00F5491C"/>
    <w:rsid w:val="00F57308"/>
    <w:rsid w:val="00F66D74"/>
    <w:rsid w:val="00F7549E"/>
    <w:rsid w:val="00F75938"/>
    <w:rsid w:val="00F906AD"/>
    <w:rsid w:val="00F96497"/>
    <w:rsid w:val="00FB2FB2"/>
    <w:rsid w:val="00FB398C"/>
    <w:rsid w:val="00FD1183"/>
    <w:rsid w:val="00FD1313"/>
    <w:rsid w:val="00F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92"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2D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2D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72D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9352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6C4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D118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D11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E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84C8-CA59-437A-900B-627CF3A6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4153</CharactersWithSpaces>
  <SharedDoc>false</SharedDoc>
  <HLinks>
    <vt:vector size="18" baseType="variant">
      <vt:variant>
        <vt:i4>786435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consultantplus://offline/ref=08F69DB5146EC9F02A12EECA74B2E93A35C6A4A874E73CE0ECFCC33F4Dh3P1J</vt:lpwstr>
      </vt:variant>
      <vt:variant>
        <vt:lpwstr/>
      </vt:variant>
      <vt:variant>
        <vt:i4>786525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consultantplus://offline/ref=08F69DB5146EC9F02A12EECA74B2E93A35C9A1A87AE63CE0ECFCC33F4Dh3P1J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consultantplus://offline/ref=08F69DB5146EC9F02A12EECA74B2E93A35C9A1A17BE03CE0ECFCC33F4D3116D26954052252CF3574h2P4J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Zakupki</cp:lastModifiedBy>
  <cp:revision>2</cp:revision>
  <cp:lastPrinted>2020-11-09T04:03:00Z</cp:lastPrinted>
  <dcterms:created xsi:type="dcterms:W3CDTF">2024-06-20T12:03:00Z</dcterms:created>
  <dcterms:modified xsi:type="dcterms:W3CDTF">2024-06-20T12:03:00Z</dcterms:modified>
</cp:coreProperties>
</file>